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4F68" w14:textId="77777777" w:rsidR="00723D26" w:rsidRPr="003D2E00" w:rsidRDefault="00723D26" w:rsidP="00723D26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8</w:t>
      </w:r>
    </w:p>
    <w:p w14:paraId="1B100254" w14:textId="77777777" w:rsidR="00723D26" w:rsidRPr="003D2E00" w:rsidRDefault="00723D26" w:rsidP="00723D26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 xml:space="preserve">    к </w:t>
      </w:r>
      <w:r>
        <w:rPr>
          <w:i/>
          <w:sz w:val="28"/>
          <w:szCs w:val="28"/>
        </w:rPr>
        <w:t>К</w:t>
      </w:r>
      <w:r w:rsidRPr="003D2E00">
        <w:rPr>
          <w:i/>
          <w:sz w:val="28"/>
          <w:szCs w:val="28"/>
        </w:rPr>
        <w:t>оллективному договору</w:t>
      </w:r>
      <w:r>
        <w:rPr>
          <w:i/>
          <w:sz w:val="28"/>
          <w:szCs w:val="28"/>
        </w:rPr>
        <w:t xml:space="preserve"> МАУ «Центр социального обслуживания граждан пожилого возраста и инвалидов города Батайска»</w:t>
      </w:r>
    </w:p>
    <w:p w14:paraId="5036172C" w14:textId="77777777" w:rsidR="00723D26" w:rsidRPr="0036343F" w:rsidRDefault="00723D26" w:rsidP="00723D26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0029A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22</w:t>
      </w:r>
      <w:r w:rsidRPr="000029A5">
        <w:rPr>
          <w:i/>
          <w:sz w:val="28"/>
          <w:szCs w:val="28"/>
        </w:rPr>
        <w:t>-20</w:t>
      </w:r>
      <w:r>
        <w:rPr>
          <w:i/>
          <w:sz w:val="28"/>
          <w:szCs w:val="28"/>
          <w:lang w:val="en-US"/>
        </w:rPr>
        <w:t>2</w:t>
      </w:r>
      <w:r>
        <w:rPr>
          <w:i/>
          <w:sz w:val="28"/>
          <w:szCs w:val="28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"/>
        <w:gridCol w:w="234"/>
        <w:gridCol w:w="2494"/>
        <w:gridCol w:w="2590"/>
        <w:gridCol w:w="975"/>
        <w:gridCol w:w="234"/>
        <w:gridCol w:w="1853"/>
      </w:tblGrid>
      <w:tr w:rsidR="00723D26" w:rsidRPr="00146D8D" w14:paraId="47A02187" w14:textId="77777777" w:rsidTr="00857B27">
        <w:tc>
          <w:tcPr>
            <w:tcW w:w="3703" w:type="dxa"/>
            <w:gridSpan w:val="3"/>
          </w:tcPr>
          <w:p w14:paraId="4623D7D6" w14:textId="77777777" w:rsidR="00723D26" w:rsidRPr="00146D8D" w:rsidRDefault="00723D26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591" w:type="dxa"/>
          </w:tcPr>
          <w:p w14:paraId="681C1950" w14:textId="77777777" w:rsidR="00723D26" w:rsidRPr="00146D8D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</w:tcPr>
          <w:p w14:paraId="1903F379" w14:textId="77777777" w:rsidR="00723D26" w:rsidRPr="00146D8D" w:rsidRDefault="00723D26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Утверждаю</w:t>
            </w:r>
          </w:p>
        </w:tc>
      </w:tr>
      <w:tr w:rsidR="00723D26" w:rsidRPr="00146D8D" w14:paraId="7F139167" w14:textId="77777777" w:rsidTr="00857B27">
        <w:trPr>
          <w:trHeight w:val="2046"/>
        </w:trPr>
        <w:tc>
          <w:tcPr>
            <w:tcW w:w="3703" w:type="dxa"/>
            <w:gridSpan w:val="3"/>
          </w:tcPr>
          <w:p w14:paraId="65331733" w14:textId="77777777" w:rsidR="00723D26" w:rsidRPr="007B60F5" w:rsidRDefault="00723D26" w:rsidP="00857B27">
            <w:pPr>
              <w:rPr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 xml:space="preserve">Председатель профсоюзного комитета МАУ «Центр социального обслуживания граждан пожилого возраста и инвалидов города Батайска» </w:t>
            </w:r>
          </w:p>
          <w:p w14:paraId="740DF397" w14:textId="77777777" w:rsidR="00723D26" w:rsidRPr="00146D8D" w:rsidRDefault="00723D26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14:paraId="5646CF8E" w14:textId="77777777" w:rsidR="00723D26" w:rsidRPr="00146D8D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</w:tcPr>
          <w:p w14:paraId="75956368" w14:textId="77777777" w:rsidR="00723D26" w:rsidRPr="00146D8D" w:rsidRDefault="00723D26" w:rsidP="00857B27">
            <w:pPr>
              <w:rPr>
                <w:b/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>Директор МАУ «Центр социального обслуживания граждан пожилого возраста и инвалидов города Батайска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23D26" w:rsidRPr="005C6C56" w14:paraId="0E86FEEE" w14:textId="77777777" w:rsidTr="00857B27">
        <w:tc>
          <w:tcPr>
            <w:tcW w:w="975" w:type="dxa"/>
            <w:tcBorders>
              <w:bottom w:val="single" w:sz="4" w:space="0" w:color="auto"/>
            </w:tcBorders>
          </w:tcPr>
          <w:p w14:paraId="2CBE09BD" w14:textId="77777777" w:rsidR="00723D26" w:rsidRPr="005C6C56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1188721A" w14:textId="77777777" w:rsidR="00723D26" w:rsidRPr="005C6C56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3A8E0C23" w14:textId="77777777" w:rsidR="00723D26" w:rsidRPr="005C6C56" w:rsidRDefault="00723D26" w:rsidP="00857B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Е.А.Матовникова</w:t>
            </w:r>
            <w:proofErr w:type="spellEnd"/>
          </w:p>
        </w:tc>
        <w:tc>
          <w:tcPr>
            <w:tcW w:w="2591" w:type="dxa"/>
          </w:tcPr>
          <w:p w14:paraId="7674797F" w14:textId="77777777" w:rsidR="00723D26" w:rsidRPr="005C6C56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D65F4B8" w14:textId="77777777" w:rsidR="00723D26" w:rsidRPr="005C6C56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7B6A3326" w14:textId="77777777" w:rsidR="00723D26" w:rsidRPr="005C6C56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34391FD5" w14:textId="77777777" w:rsidR="00723D26" w:rsidRPr="005C6C56" w:rsidRDefault="00723D26" w:rsidP="00857B27">
            <w:pPr>
              <w:rPr>
                <w:b/>
                <w:sz w:val="28"/>
                <w:szCs w:val="28"/>
              </w:rPr>
            </w:pPr>
            <w:proofErr w:type="spellStart"/>
            <w:r w:rsidRPr="005C6C56">
              <w:rPr>
                <w:b/>
                <w:sz w:val="28"/>
                <w:szCs w:val="28"/>
              </w:rPr>
              <w:t>Р.Н.Рябко</w:t>
            </w:r>
            <w:proofErr w:type="spellEnd"/>
          </w:p>
        </w:tc>
      </w:tr>
      <w:tr w:rsidR="00723D26" w:rsidRPr="005C6C56" w14:paraId="7DFB1A87" w14:textId="77777777" w:rsidTr="00857B27">
        <w:tc>
          <w:tcPr>
            <w:tcW w:w="3703" w:type="dxa"/>
            <w:gridSpan w:val="3"/>
          </w:tcPr>
          <w:p w14:paraId="6BEEAE0D" w14:textId="77777777" w:rsidR="00723D26" w:rsidRPr="005C6C56" w:rsidRDefault="00723D26" w:rsidP="00857B2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 xml:space="preserve"> »  _______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2591" w:type="dxa"/>
          </w:tcPr>
          <w:p w14:paraId="3E980E67" w14:textId="77777777" w:rsidR="00723D26" w:rsidRPr="005C6C56" w:rsidRDefault="00723D26" w:rsidP="00857B2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</w:tcPr>
          <w:p w14:paraId="6A6D4BA0" w14:textId="77777777" w:rsidR="00723D26" w:rsidRPr="005C6C56" w:rsidRDefault="00723D26" w:rsidP="00857B2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C6C56">
              <w:rPr>
                <w:b/>
                <w:sz w:val="28"/>
                <w:szCs w:val="28"/>
                <w:u w:val="single"/>
              </w:rPr>
              <w:t>«_</w:t>
            </w: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>_»  _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>_______ 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</w:tbl>
    <w:p w14:paraId="2535B258" w14:textId="77777777" w:rsidR="00723D26" w:rsidRPr="00962E2A" w:rsidRDefault="00723D26" w:rsidP="00723D26">
      <w:pPr>
        <w:jc w:val="center"/>
        <w:rPr>
          <w:b/>
        </w:rPr>
      </w:pPr>
      <w:r w:rsidRPr="00962E2A">
        <w:rPr>
          <w:b/>
        </w:rPr>
        <w:t>Перечень</w:t>
      </w:r>
    </w:p>
    <w:p w14:paraId="180792D8" w14:textId="77777777" w:rsidR="00723D26" w:rsidRPr="009E6337" w:rsidRDefault="00723D26" w:rsidP="00723D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E2A">
        <w:rPr>
          <w:rFonts w:ascii="Times New Roman" w:hAnsi="Times New Roman" w:cs="Times New Roman"/>
          <w:sz w:val="24"/>
          <w:szCs w:val="24"/>
        </w:rPr>
        <w:t>должностей административно-</w:t>
      </w:r>
      <w:r w:rsidRPr="009E6337">
        <w:rPr>
          <w:rFonts w:ascii="Times New Roman" w:hAnsi="Times New Roman" w:cs="Times New Roman"/>
          <w:sz w:val="24"/>
          <w:szCs w:val="24"/>
        </w:rPr>
        <w:t>управленческого и вспомогательного персонала.</w:t>
      </w:r>
    </w:p>
    <w:p w14:paraId="759916C6" w14:textId="77777777" w:rsidR="00723D26" w:rsidRPr="009E6337" w:rsidRDefault="00723D26" w:rsidP="00723D26">
      <w:pPr>
        <w:pStyle w:val="ConsPlusNormal"/>
        <w:numPr>
          <w:ilvl w:val="3"/>
          <w:numId w:val="1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337">
        <w:rPr>
          <w:rFonts w:ascii="Times New Roman" w:hAnsi="Times New Roman"/>
          <w:sz w:val="24"/>
          <w:szCs w:val="24"/>
        </w:rPr>
        <w:t>К административно-управленческому персоналу Учреждения относятся:</w:t>
      </w:r>
    </w:p>
    <w:p w14:paraId="0D0B8D83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Директор;</w:t>
      </w:r>
    </w:p>
    <w:p w14:paraId="0F409D81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Заместитель директора;</w:t>
      </w:r>
    </w:p>
    <w:p w14:paraId="3CE71935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Заместитель директора по социальным вопросам;</w:t>
      </w:r>
    </w:p>
    <w:p w14:paraId="08BEDAB4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Заместитель директора по АХЧ;</w:t>
      </w:r>
    </w:p>
    <w:p w14:paraId="1CD8D3B4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Главный бухгалтер;</w:t>
      </w:r>
    </w:p>
    <w:p w14:paraId="453E6F97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 xml:space="preserve">Заместитель главного бухгалтера; </w:t>
      </w:r>
    </w:p>
    <w:p w14:paraId="074BCD79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Специалист по кадрам;</w:t>
      </w:r>
    </w:p>
    <w:p w14:paraId="021657BA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Заведующий ОСО;</w:t>
      </w:r>
    </w:p>
    <w:p w14:paraId="2E3039F6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</w:pPr>
      <w:r w:rsidRPr="009E6337">
        <w:rPr>
          <w:spacing w:val="-2"/>
          <w:kern w:val="2"/>
        </w:rPr>
        <w:t>Заведующий СОСМО</w:t>
      </w:r>
      <w:r w:rsidRPr="009E6337">
        <w:t>;</w:t>
      </w:r>
    </w:p>
    <w:p w14:paraId="0B2C5F79" w14:textId="77777777" w:rsidR="00723D26" w:rsidRPr="009E6337" w:rsidRDefault="00723D26" w:rsidP="00723D26">
      <w:pPr>
        <w:pStyle w:val="ConsPlusNormal"/>
        <w:numPr>
          <w:ilvl w:val="3"/>
          <w:numId w:val="1"/>
        </w:numPr>
        <w:tabs>
          <w:tab w:val="clear" w:pos="288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E6337">
        <w:rPr>
          <w:rFonts w:ascii="Times New Roman" w:hAnsi="Times New Roman"/>
          <w:sz w:val="24"/>
          <w:szCs w:val="24"/>
        </w:rPr>
        <w:t>К вспомогательному персоналу Учреждения относятся:</w:t>
      </w:r>
    </w:p>
    <w:p w14:paraId="40576BEA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t>Специалист по социальной работе</w:t>
      </w:r>
      <w:r w:rsidRPr="009E6337">
        <w:rPr>
          <w:spacing w:val="-2"/>
          <w:kern w:val="2"/>
        </w:rPr>
        <w:t>;</w:t>
      </w:r>
    </w:p>
    <w:p w14:paraId="74D3CA5E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Экономист;</w:t>
      </w:r>
    </w:p>
    <w:p w14:paraId="7C077A98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Юрисконсульт.</w:t>
      </w:r>
    </w:p>
    <w:p w14:paraId="45F72290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Специалист по охране труда;</w:t>
      </w:r>
    </w:p>
    <w:p w14:paraId="34F5C634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t>Подсобный рабочий;</w:t>
      </w:r>
      <w:r w:rsidRPr="009E6337">
        <w:rPr>
          <w:spacing w:val="-2"/>
          <w:kern w:val="2"/>
        </w:rPr>
        <w:t xml:space="preserve"> </w:t>
      </w:r>
    </w:p>
    <w:p w14:paraId="53C19534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Заведующий хозяйством;</w:t>
      </w:r>
    </w:p>
    <w:p w14:paraId="4485BD56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t>Слесарь электрик по ремонту электрооборудования;</w:t>
      </w:r>
      <w:r w:rsidRPr="009E6337">
        <w:rPr>
          <w:spacing w:val="-2"/>
          <w:kern w:val="2"/>
        </w:rPr>
        <w:t xml:space="preserve"> </w:t>
      </w:r>
    </w:p>
    <w:p w14:paraId="59BD7717" w14:textId="77777777" w:rsidR="00723D26" w:rsidRPr="009E6337" w:rsidRDefault="00723D26" w:rsidP="00723D26">
      <w:pPr>
        <w:autoSpaceDE w:val="0"/>
        <w:autoSpaceDN w:val="0"/>
        <w:adjustRightInd w:val="0"/>
        <w:ind w:firstLine="709"/>
        <w:jc w:val="both"/>
        <w:rPr>
          <w:spacing w:val="-2"/>
          <w:kern w:val="2"/>
        </w:rPr>
      </w:pPr>
      <w:r w:rsidRPr="009E6337">
        <w:rPr>
          <w:spacing w:val="-2"/>
          <w:kern w:val="2"/>
        </w:rPr>
        <w:t>Заместитель главного бухгалтера;</w:t>
      </w:r>
    </w:p>
    <w:p w14:paraId="548E87F1" w14:textId="77777777" w:rsidR="00723D26" w:rsidRPr="009E6337" w:rsidRDefault="00723D26" w:rsidP="00723D26">
      <w:pPr>
        <w:ind w:firstLine="709"/>
      </w:pPr>
      <w:r w:rsidRPr="009E6337">
        <w:t xml:space="preserve">Бухгалтер; </w:t>
      </w:r>
    </w:p>
    <w:p w14:paraId="7B02198A" w14:textId="77777777" w:rsidR="00723D26" w:rsidRPr="009E6337" w:rsidRDefault="00723D26" w:rsidP="00723D26">
      <w:pPr>
        <w:ind w:firstLine="709"/>
      </w:pPr>
      <w:r w:rsidRPr="009E6337">
        <w:t>Оператор котельной;</w:t>
      </w:r>
    </w:p>
    <w:p w14:paraId="1A9AC00A" w14:textId="77777777" w:rsidR="00723D26" w:rsidRPr="009E6337" w:rsidRDefault="00723D26" w:rsidP="00723D26">
      <w:pPr>
        <w:ind w:firstLine="709"/>
      </w:pPr>
      <w:r w:rsidRPr="009E6337">
        <w:t xml:space="preserve">Медицинская сестра;  </w:t>
      </w:r>
    </w:p>
    <w:p w14:paraId="3DC611AE" w14:textId="77777777" w:rsidR="00723D26" w:rsidRPr="009E6337" w:rsidRDefault="00723D26" w:rsidP="00723D26">
      <w:pPr>
        <w:ind w:firstLine="709"/>
      </w:pPr>
      <w:r w:rsidRPr="009E6337">
        <w:t>Психолог;</w:t>
      </w:r>
    </w:p>
    <w:p w14:paraId="72A11613" w14:textId="77777777" w:rsidR="00723D26" w:rsidRPr="009E6337" w:rsidRDefault="00723D26" w:rsidP="00723D26">
      <w:pPr>
        <w:ind w:firstLine="709"/>
      </w:pPr>
      <w:r w:rsidRPr="009E6337">
        <w:t>Уборщик служебных помещений;</w:t>
      </w:r>
    </w:p>
    <w:p w14:paraId="28D8DD40" w14:textId="77777777" w:rsidR="00723D26" w:rsidRPr="009E6337" w:rsidRDefault="00723D26" w:rsidP="00723D26">
      <w:pPr>
        <w:ind w:firstLine="709"/>
      </w:pPr>
      <w:r w:rsidRPr="009E6337">
        <w:t>Сторож;</w:t>
      </w:r>
    </w:p>
    <w:p w14:paraId="22ACADF4" w14:textId="77777777" w:rsidR="00723D26" w:rsidRPr="009E6337" w:rsidRDefault="00723D26" w:rsidP="00723D26">
      <w:pPr>
        <w:ind w:firstLine="709"/>
      </w:pPr>
      <w:r w:rsidRPr="009E6337">
        <w:t>Рабочий по комплексному обслуживанию и ремонту зданий;</w:t>
      </w:r>
    </w:p>
    <w:p w14:paraId="559A2AFA" w14:textId="77777777" w:rsidR="00723D26" w:rsidRPr="009E6337" w:rsidRDefault="00723D26" w:rsidP="00723D26">
      <w:pPr>
        <w:ind w:firstLine="709"/>
      </w:pPr>
      <w:r w:rsidRPr="009E6337">
        <w:t>Водитель автомобиля;</w:t>
      </w:r>
    </w:p>
    <w:p w14:paraId="166FA1A6" w14:textId="77777777" w:rsidR="00723D26" w:rsidRPr="009E6337" w:rsidRDefault="00723D26" w:rsidP="00723D26">
      <w:pPr>
        <w:ind w:firstLine="709"/>
      </w:pPr>
      <w:r w:rsidRPr="009E6337">
        <w:t>Оператор котельной;</w:t>
      </w:r>
    </w:p>
    <w:p w14:paraId="53991533" w14:textId="77777777" w:rsidR="00723D26" w:rsidRPr="009E6337" w:rsidRDefault="00723D26" w:rsidP="00723D26">
      <w:pPr>
        <w:ind w:firstLine="709"/>
      </w:pPr>
      <w:r w:rsidRPr="009E6337">
        <w:t>Социальный работник ОСО;</w:t>
      </w:r>
    </w:p>
    <w:p w14:paraId="32CF32B3" w14:textId="77777777" w:rsidR="00723D26" w:rsidRPr="009E6337" w:rsidRDefault="00723D26" w:rsidP="00723D26">
      <w:pPr>
        <w:ind w:firstLine="709"/>
      </w:pPr>
      <w:r w:rsidRPr="009E6337">
        <w:t>Социальный работник СОСМО;</w:t>
      </w:r>
    </w:p>
    <w:p w14:paraId="51D8C974" w14:textId="77777777" w:rsidR="00723D26" w:rsidRPr="009E6337" w:rsidRDefault="00723D26" w:rsidP="00723D26">
      <w:pPr>
        <w:ind w:firstLine="709"/>
      </w:pPr>
      <w:r w:rsidRPr="009E6337">
        <w:t>Курьер;</w:t>
      </w:r>
    </w:p>
    <w:p w14:paraId="04B54B79" w14:textId="77777777" w:rsidR="00723D26" w:rsidRPr="009E6337" w:rsidRDefault="00723D26" w:rsidP="00723D26">
      <w:pPr>
        <w:ind w:firstLine="709"/>
      </w:pPr>
      <w:r w:rsidRPr="009E6337">
        <w:t>Специалист по закупкам;</w:t>
      </w:r>
    </w:p>
    <w:p w14:paraId="3A1D1CC0" w14:textId="77777777" w:rsidR="00723D26" w:rsidRPr="009E6337" w:rsidRDefault="00723D26" w:rsidP="00723D26">
      <w:pPr>
        <w:ind w:firstLine="709"/>
      </w:pPr>
      <w:r w:rsidRPr="009E6337">
        <w:t>Специалист по связям с общественностью;</w:t>
      </w:r>
    </w:p>
    <w:p w14:paraId="09E4C9A5" w14:textId="77777777" w:rsidR="00723D26" w:rsidRPr="009E6337" w:rsidRDefault="00723D26" w:rsidP="00723D26">
      <w:pPr>
        <w:ind w:firstLine="709"/>
      </w:pPr>
      <w:r w:rsidRPr="009E6337">
        <w:t>Дезинфектор;</w:t>
      </w:r>
    </w:p>
    <w:p w14:paraId="291874E4" w14:textId="77777777" w:rsidR="00723D26" w:rsidRPr="009E6337" w:rsidRDefault="00723D26" w:rsidP="00723D26">
      <w:pPr>
        <w:ind w:firstLine="709"/>
      </w:pPr>
      <w:r w:rsidRPr="009E6337">
        <w:lastRenderedPageBreak/>
        <w:t>Заведующий складом;</w:t>
      </w:r>
    </w:p>
    <w:p w14:paraId="2A492047" w14:textId="77777777" w:rsidR="00723D26" w:rsidRPr="009E6337" w:rsidRDefault="00723D26" w:rsidP="00723D26">
      <w:pPr>
        <w:ind w:firstLine="709"/>
      </w:pPr>
      <w:r w:rsidRPr="009E6337">
        <w:t>Инструктор по физической культуре;</w:t>
      </w:r>
    </w:p>
    <w:p w14:paraId="52680847" w14:textId="77777777" w:rsidR="00723D26" w:rsidRDefault="00723D26" w:rsidP="00723D26">
      <w:pPr>
        <w:ind w:firstLine="709"/>
      </w:pPr>
      <w:r w:rsidRPr="009E6337">
        <w:t>Вахтер.</w:t>
      </w:r>
    </w:p>
    <w:p w14:paraId="3DA87C29" w14:textId="77777777" w:rsidR="00836C26" w:rsidRDefault="00836C26"/>
    <w:sectPr w:rsidR="008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60200328"/>
    <w:name w:val="WW8Num27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11315855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AA"/>
    <w:rsid w:val="000002A4"/>
    <w:rsid w:val="00723D26"/>
    <w:rsid w:val="00836C26"/>
    <w:rsid w:val="00A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33E1-885B-4E50-A6E5-4F1DF64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23D2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723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2022-09-14T13:11:00Z</dcterms:created>
  <dcterms:modified xsi:type="dcterms:W3CDTF">2022-09-14T13:12:00Z</dcterms:modified>
</cp:coreProperties>
</file>